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16" w:rsidRPr="00854ACA" w:rsidRDefault="00C77E16" w:rsidP="00C7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ACA">
        <w:rPr>
          <w:rFonts w:ascii="Arial" w:hAnsi="Arial" w:cs="Arial"/>
          <w:b/>
          <w:sz w:val="20"/>
          <w:szCs w:val="20"/>
        </w:rPr>
        <w:t>Fac-simile Allegato 1.7: “</w:t>
      </w:r>
      <w:bookmarkStart w:id="0" w:name="_GoBack"/>
      <w:r w:rsidRPr="00854ACA">
        <w:rPr>
          <w:rFonts w:ascii="Arial" w:hAnsi="Arial" w:cs="Arial"/>
          <w:b/>
          <w:sz w:val="20"/>
          <w:szCs w:val="20"/>
        </w:rPr>
        <w:t>Dichiarazione di assenza di conflitti di interesse</w:t>
      </w:r>
      <w:bookmarkEnd w:id="0"/>
      <w:r w:rsidRPr="00854ACA">
        <w:rPr>
          <w:rFonts w:ascii="Arial" w:hAnsi="Arial" w:cs="Arial"/>
          <w:b/>
          <w:sz w:val="20"/>
          <w:szCs w:val="20"/>
        </w:rPr>
        <w:t xml:space="preserve">” </w:t>
      </w:r>
    </w:p>
    <w:p w:rsidR="00C77E16" w:rsidRDefault="00C77E16" w:rsidP="00C7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7E16" w:rsidRDefault="00C77E16" w:rsidP="00C7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7E16" w:rsidRDefault="00C77E16" w:rsidP="00C7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7E16" w:rsidRPr="00EF2319" w:rsidRDefault="00C77E16" w:rsidP="00C77E16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Luogo, data ..........................................</w:t>
      </w: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EF2319" w:rsidRDefault="00C77E16" w:rsidP="00C77E16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La/Il sottoscritta/o 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</w:t>
      </w:r>
    </w:p>
    <w:p w:rsidR="00C77E16" w:rsidRPr="00EF2319" w:rsidRDefault="00C77E16" w:rsidP="00C77E16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Responsabile del progetto di ricerca dal titolo 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</w:t>
      </w:r>
    </w:p>
    <w:p w:rsidR="00C77E16" w:rsidRPr="00EF2319" w:rsidRDefault="00C77E16" w:rsidP="00C77E16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</w:t>
      </w: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EF2319" w:rsidRDefault="00C77E16" w:rsidP="00C77E16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DICHIARA</w:t>
      </w: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A41900" w:rsidRDefault="00C77E16" w:rsidP="00C7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900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la/</w:t>
      </w:r>
      <w:r w:rsidRPr="00A41900">
        <w:rPr>
          <w:rFonts w:ascii="Arial" w:hAnsi="Arial" w:cs="Arial"/>
          <w:sz w:val="20"/>
          <w:szCs w:val="20"/>
        </w:rPr>
        <w:t>il responsabile e i componenti del gruppo di ricerca nonché i rispettivi familiari non hanno interessi specifici in rapporto all’esito dello studio</w:t>
      </w:r>
      <w:r>
        <w:rPr>
          <w:rFonts w:ascii="Arial" w:hAnsi="Arial" w:cs="Arial"/>
          <w:sz w:val="20"/>
          <w:szCs w:val="20"/>
        </w:rPr>
        <w:t xml:space="preserve"> al di là di quelli normalmente legati alla buona riuscita scientifica di un progetto di ricerca</w:t>
      </w:r>
      <w:r w:rsidRPr="00A41900">
        <w:rPr>
          <w:rFonts w:ascii="Arial" w:hAnsi="Arial" w:cs="Arial"/>
          <w:sz w:val="20"/>
          <w:szCs w:val="20"/>
        </w:rPr>
        <w:t>.</w:t>
      </w: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7E16" w:rsidRPr="00EF2319" w:rsidRDefault="00C77E16" w:rsidP="00C77E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</w:t>
      </w:r>
    </w:p>
    <w:p w:rsidR="00C77E16" w:rsidRDefault="00C77E16" w:rsidP="00C77E1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Firma della/del Responsabile</w:t>
      </w:r>
    </w:p>
    <w:p w:rsidR="006D7F92" w:rsidRDefault="006D7F92"/>
    <w:sectPr w:rsidR="006D7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6"/>
    <w:rsid w:val="006D7F92"/>
    <w:rsid w:val="00C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D2FF-7BD7-432E-AD27-0038E53D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Nencini, Valeria Maria</dc:creator>
  <cp:keywords/>
  <dc:description/>
  <cp:lastModifiedBy>Nencini, Valeria Maria</cp:lastModifiedBy>
  <cp:revision>1</cp:revision>
  <dcterms:created xsi:type="dcterms:W3CDTF">2018-09-13T06:55:00Z</dcterms:created>
  <dcterms:modified xsi:type="dcterms:W3CDTF">2018-09-13T06:55:00Z</dcterms:modified>
</cp:coreProperties>
</file>